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1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РОССИЙСКАЯ ФЕДЕРАЦИЯ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МАЗАНОВСК</w:t>
      </w:r>
      <w:r>
        <w:rPr>
          <w:rStyle w:val="a4"/>
        </w:rPr>
        <w:t>ИЙ РАЙОН</w:t>
      </w:r>
      <w:r w:rsidRPr="00AE1868">
        <w:rPr>
          <w:rStyle w:val="a4"/>
        </w:rPr>
        <w:t xml:space="preserve"> АМУРСК</w:t>
      </w:r>
      <w:r>
        <w:rPr>
          <w:rStyle w:val="a4"/>
        </w:rPr>
        <w:t>АЯ</w:t>
      </w:r>
      <w:r w:rsidRPr="00AE1868">
        <w:rPr>
          <w:rStyle w:val="a4"/>
        </w:rPr>
        <w:t xml:space="preserve"> ОБЛАСТ</w:t>
      </w:r>
      <w:r>
        <w:rPr>
          <w:rStyle w:val="a4"/>
        </w:rPr>
        <w:t>Ь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АДМИНИСТРАЦИЯ МОЛЧАНОВСКОГО СЕЛЬСОВЕТА</w:t>
      </w:r>
    </w:p>
    <w:p w:rsidR="00DD3506" w:rsidRPr="00DC394E" w:rsidRDefault="00DD3506" w:rsidP="00DD3506">
      <w:pPr>
        <w:jc w:val="center"/>
        <w:rPr>
          <w:b/>
        </w:rPr>
      </w:pPr>
    </w:p>
    <w:p w:rsidR="00DD3506" w:rsidRPr="00DC394E" w:rsidRDefault="00DD3506" w:rsidP="00DD3506">
      <w:pPr>
        <w:ind w:firstLine="0"/>
        <w:jc w:val="center"/>
        <w:rPr>
          <w:b/>
        </w:rPr>
      </w:pPr>
      <w:r w:rsidRPr="00DC394E">
        <w:rPr>
          <w:b/>
        </w:rPr>
        <w:t>ПОСТАНОВЛЕНИЕ</w:t>
      </w:r>
    </w:p>
    <w:p w:rsidR="00DD3506" w:rsidRPr="00DC394E" w:rsidRDefault="00DD3506" w:rsidP="00DD3506">
      <w:pPr>
        <w:rPr>
          <w:b/>
        </w:rPr>
      </w:pPr>
    </w:p>
    <w:p w:rsidR="00DD3506" w:rsidRPr="008805BE" w:rsidRDefault="00DD3506" w:rsidP="00DD3506"/>
    <w:p w:rsidR="00DD3506" w:rsidRPr="008805BE" w:rsidRDefault="0062730E" w:rsidP="00DD3506">
      <w:pPr>
        <w:tabs>
          <w:tab w:val="left" w:pos="7755"/>
        </w:tabs>
        <w:ind w:firstLine="0"/>
      </w:pPr>
      <w:r>
        <w:t>10.04.2024</w:t>
      </w:r>
      <w:r w:rsidR="00DD3506" w:rsidRPr="008805BE">
        <w:tab/>
      </w:r>
      <w:r w:rsidR="008805BE">
        <w:t xml:space="preserve">       </w:t>
      </w:r>
      <w:r w:rsidR="00DD3506" w:rsidRPr="008805BE">
        <w:t xml:space="preserve">№  </w:t>
      </w:r>
      <w:r>
        <w:t>1</w:t>
      </w:r>
      <w:r w:rsidR="00641E4E">
        <w:t>7</w:t>
      </w:r>
    </w:p>
    <w:p w:rsidR="00DD3506" w:rsidRPr="00DC394E" w:rsidRDefault="00C10699" w:rsidP="00C10699">
      <w:pPr>
        <w:tabs>
          <w:tab w:val="left" w:pos="2895"/>
        </w:tabs>
        <w:ind w:firstLine="0"/>
        <w:jc w:val="center"/>
      </w:pPr>
      <w:r w:rsidRPr="00DC394E">
        <w:t>с</w:t>
      </w:r>
      <w:proofErr w:type="gramStart"/>
      <w:r w:rsidRPr="00DC394E">
        <w:t>.М</w:t>
      </w:r>
      <w:proofErr w:type="gramEnd"/>
      <w:r w:rsidRPr="00DC394E">
        <w:t>олчаново</w:t>
      </w:r>
    </w:p>
    <w:p w:rsidR="00C10699" w:rsidRPr="00DC394E" w:rsidRDefault="00C10699" w:rsidP="00DD3506">
      <w:pPr>
        <w:ind w:firstLine="0"/>
      </w:pPr>
      <w:bookmarkStart w:id="0" w:name="_GoBack"/>
      <w:bookmarkEnd w:id="0"/>
    </w:p>
    <w:p w:rsidR="00E74458" w:rsidRPr="00AE1868" w:rsidRDefault="00156EA8" w:rsidP="00E74458">
      <w:pPr>
        <w:ind w:firstLine="0"/>
        <w:jc w:val="left"/>
      </w:pPr>
      <w:r>
        <w:t>О присвоении адресов</w:t>
      </w:r>
      <w:r w:rsidR="002804C7">
        <w:t xml:space="preserve"> объекта</w:t>
      </w:r>
      <w:r>
        <w:t>м</w:t>
      </w:r>
    </w:p>
    <w:p w:rsidR="00E74458" w:rsidRPr="00AE1868" w:rsidRDefault="00E74458" w:rsidP="00E74458">
      <w:pPr>
        <w:ind w:firstLine="0"/>
        <w:jc w:val="left"/>
      </w:pPr>
      <w:r w:rsidRPr="00AE1868">
        <w:t xml:space="preserve">недвижимости с. </w:t>
      </w:r>
      <w:r w:rsidR="0062730E">
        <w:t>Поповка</w:t>
      </w:r>
    </w:p>
    <w:p w:rsidR="007A1D18" w:rsidRPr="00DC394E" w:rsidRDefault="007A1D18" w:rsidP="00DD3506">
      <w:pPr>
        <w:ind w:firstLine="0"/>
      </w:pPr>
    </w:p>
    <w:p w:rsidR="00DD3506" w:rsidRPr="00DC394E" w:rsidRDefault="00DD3506" w:rsidP="00DD3506">
      <w:pPr>
        <w:ind w:firstLine="708"/>
      </w:pPr>
      <w:proofErr w:type="gramStart"/>
      <w:r w:rsidRPr="00DC394E">
        <w:t xml:space="preserve">В соответствии с Федеральным законом от </w:t>
      </w:r>
      <w:r w:rsidR="007A1D18" w:rsidRPr="00DC394E">
        <w:t>28.12.201</w:t>
      </w:r>
      <w:r w:rsidRPr="00DC394E">
        <w:t xml:space="preserve">3 № </w:t>
      </w:r>
      <w:r w:rsidR="007A1D18" w:rsidRPr="00DC394E">
        <w:t>443</w:t>
      </w:r>
      <w:r w:rsidRPr="00DC394E">
        <w:t xml:space="preserve">-ФЗ </w:t>
      </w:r>
      <w:r w:rsidR="007A1D18" w:rsidRPr="00DC394E">
        <w:t xml:space="preserve"> «О федеральной информационной адресной системе и о внесении изменений в Федеральный закон «О</w:t>
      </w:r>
      <w:r w:rsidRPr="00DC394E">
        <w:t xml:space="preserve">б общих принципах организации местного самоуправления в Российской Федерации», </w:t>
      </w:r>
      <w:r w:rsidR="007A1D18" w:rsidRPr="00DC394E">
        <w:t xml:space="preserve">постановлением РФ от </w:t>
      </w:r>
      <w:r w:rsidR="001A38D5" w:rsidRPr="00DC394E">
        <w:t xml:space="preserve">19.11.2014 № 1221 «Об утверждении Правил присвоения, изменения и аннулирования адресов», </w:t>
      </w:r>
      <w:r w:rsidRPr="00DC394E">
        <w:t>Уставом Молчановского сельсовета, регламента предоставления муниципальной услуги «Присвоение, изменение и аннулирование адресов объектов недвижимости», утвержденного постановлением администрации Молчановского</w:t>
      </w:r>
      <w:proofErr w:type="gramEnd"/>
      <w:r w:rsidRPr="00DC394E">
        <w:t xml:space="preserve"> сельсовета № 73 от 15.12.2014 г.</w:t>
      </w:r>
      <w:r w:rsidR="004879CF">
        <w:t xml:space="preserve"> </w:t>
      </w:r>
    </w:p>
    <w:p w:rsidR="004879CF" w:rsidRDefault="004879CF" w:rsidP="00DD3506">
      <w:pPr>
        <w:ind w:firstLine="0"/>
      </w:pPr>
    </w:p>
    <w:p w:rsidR="00DD3506" w:rsidRPr="00DC394E" w:rsidRDefault="00DD3506" w:rsidP="00DD3506">
      <w:pPr>
        <w:ind w:firstLine="0"/>
      </w:pPr>
      <w:proofErr w:type="gramStart"/>
      <w:r w:rsidRPr="00DC394E">
        <w:t>п</w:t>
      </w:r>
      <w:proofErr w:type="gramEnd"/>
      <w:r w:rsidRPr="00DC394E">
        <w:t xml:space="preserve"> о с т а н о в л я е т:</w:t>
      </w:r>
    </w:p>
    <w:p w:rsidR="00E74458" w:rsidRDefault="00DD3506" w:rsidP="00E74458">
      <w:r w:rsidRPr="00DC394E">
        <w:t xml:space="preserve">1. </w:t>
      </w:r>
      <w:r w:rsidR="002804C7">
        <w:t xml:space="preserve">Присвоить </w:t>
      </w:r>
      <w:r w:rsidR="0003391E" w:rsidRPr="0003391E">
        <w:rPr>
          <w:rFonts w:eastAsia="Calibri"/>
          <w:szCs w:val="28"/>
          <w:lang w:eastAsia="en-US"/>
        </w:rPr>
        <w:t>объектам недвижимого имущества адреса</w:t>
      </w:r>
      <w:r w:rsidR="0003391E" w:rsidRPr="0003391E">
        <w:rPr>
          <w:rFonts w:eastAsia="Calibri"/>
          <w:sz w:val="26"/>
          <w:szCs w:val="26"/>
          <w:lang w:eastAsia="en-US"/>
        </w:rPr>
        <w:t xml:space="preserve"> </w:t>
      </w:r>
      <w:r w:rsidR="00641E4E">
        <w:t>согласно приложению № 1</w:t>
      </w:r>
      <w:r w:rsidR="00E141AF" w:rsidRPr="00DC394E">
        <w:t xml:space="preserve"> к </w:t>
      </w:r>
      <w:r w:rsidR="00C66DDD" w:rsidRPr="00DC394E">
        <w:t>данному постановлению.</w:t>
      </w:r>
    </w:p>
    <w:p w:rsidR="00F6621D" w:rsidRPr="00DC394E" w:rsidRDefault="00641E4E" w:rsidP="003E0D1A">
      <w:pPr>
        <w:ind w:firstLine="708"/>
      </w:pPr>
      <w:r>
        <w:t>2</w:t>
      </w:r>
      <w:r w:rsidR="00F6621D" w:rsidRPr="00DC394E">
        <w:t xml:space="preserve">. </w:t>
      </w:r>
      <w:proofErr w:type="gramStart"/>
      <w:r w:rsidR="00F6621D" w:rsidRPr="00DC394E">
        <w:t xml:space="preserve">Контроль </w:t>
      </w:r>
      <w:r w:rsidR="003649D9">
        <w:t>за</w:t>
      </w:r>
      <w:proofErr w:type="gramEnd"/>
      <w:r w:rsidR="003649D9">
        <w:t xml:space="preserve"> </w:t>
      </w:r>
      <w:r w:rsidR="00F6621D" w:rsidRPr="00DC394E">
        <w:t>исполнени</w:t>
      </w:r>
      <w:r w:rsidR="003649D9">
        <w:t>ем</w:t>
      </w:r>
      <w:r w:rsidR="00F6621D" w:rsidRPr="00DC394E">
        <w:t xml:space="preserve"> настоящего постановления возложить на делопроизводителя </w:t>
      </w:r>
      <w:r w:rsidR="003649D9">
        <w:t xml:space="preserve">Молчановского сельсовета </w:t>
      </w:r>
      <w:r w:rsidR="002804C7">
        <w:t>Пашаеву Е.А.</w:t>
      </w:r>
    </w:p>
    <w:p w:rsidR="004879CF" w:rsidRDefault="00641E4E" w:rsidP="004879CF">
      <w:r>
        <w:t>3</w:t>
      </w:r>
      <w:r w:rsidR="00F6621D" w:rsidRPr="00DC394E">
        <w:t>. Постановление вступает в силу с момента подписания.</w:t>
      </w:r>
    </w:p>
    <w:p w:rsidR="004879CF" w:rsidRDefault="004879CF" w:rsidP="004879CF"/>
    <w:p w:rsidR="004879CF" w:rsidRDefault="004879CF" w:rsidP="004879CF"/>
    <w:p w:rsidR="004879CF" w:rsidRDefault="004879CF" w:rsidP="004879CF"/>
    <w:p w:rsidR="00356CB3" w:rsidRDefault="00DD3506" w:rsidP="002804C7">
      <w:pPr>
        <w:sectPr w:rsidR="00356CB3" w:rsidSect="00E45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94E">
        <w:t xml:space="preserve">Глава Молчановского сельсовета </w:t>
      </w:r>
      <w:r w:rsidR="004879CF">
        <w:t xml:space="preserve">                                       </w:t>
      </w:r>
      <w:r w:rsidR="002804C7">
        <w:t>И.С. Сверлова</w:t>
      </w:r>
    </w:p>
    <w:p w:rsidR="00AA3184" w:rsidRDefault="00156EA8" w:rsidP="00AA3184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  <w:r>
        <w:rPr>
          <w:color w:val="FF0000"/>
          <w:spacing w:val="-12"/>
          <w:sz w:val="30"/>
          <w:szCs w:val="30"/>
        </w:rPr>
        <w:lastRenderedPageBreak/>
        <w:t xml:space="preserve">                    </w:t>
      </w:r>
    </w:p>
    <w:p w:rsidR="00356CB3" w:rsidRPr="004879CF" w:rsidRDefault="00641E4E" w:rsidP="00641E4E">
      <w:pPr>
        <w:shd w:val="clear" w:color="auto" w:fill="FFFFFF"/>
        <w:ind w:firstLine="0"/>
        <w:jc w:val="right"/>
      </w:pPr>
      <w:r>
        <w:rPr>
          <w:spacing w:val="-12"/>
          <w:sz w:val="30"/>
          <w:szCs w:val="30"/>
        </w:rPr>
        <w:t>Приложение 1</w:t>
      </w:r>
      <w:r w:rsidR="00356CB3" w:rsidRPr="004879CF">
        <w:rPr>
          <w:spacing w:val="-12"/>
          <w:sz w:val="30"/>
          <w:szCs w:val="30"/>
        </w:rPr>
        <w:t xml:space="preserve"> к постановлению № </w:t>
      </w:r>
      <w:r w:rsidR="0062730E">
        <w:rPr>
          <w:spacing w:val="-12"/>
          <w:sz w:val="30"/>
          <w:szCs w:val="30"/>
        </w:rPr>
        <w:t>1</w:t>
      </w:r>
      <w:r>
        <w:rPr>
          <w:spacing w:val="-12"/>
          <w:sz w:val="30"/>
          <w:szCs w:val="30"/>
        </w:rPr>
        <w:t>7</w:t>
      </w:r>
    </w:p>
    <w:p w:rsidR="00356CB3" w:rsidRPr="004879CF" w:rsidRDefault="00356CB3" w:rsidP="00356CB3">
      <w:pPr>
        <w:shd w:val="clear" w:color="auto" w:fill="FFFFFF"/>
        <w:ind w:left="7829"/>
        <w:rPr>
          <w:spacing w:val="-12"/>
          <w:sz w:val="30"/>
          <w:szCs w:val="30"/>
        </w:rPr>
      </w:pPr>
      <w:r w:rsidRPr="004879CF">
        <w:rPr>
          <w:spacing w:val="-12"/>
          <w:sz w:val="30"/>
          <w:szCs w:val="30"/>
        </w:rPr>
        <w:t xml:space="preserve">                          от </w:t>
      </w:r>
      <w:r w:rsidR="0062730E">
        <w:rPr>
          <w:spacing w:val="-12"/>
          <w:sz w:val="30"/>
          <w:szCs w:val="30"/>
        </w:rPr>
        <w:t>10.04.2024</w:t>
      </w:r>
      <w:r w:rsidR="00E74458">
        <w:rPr>
          <w:spacing w:val="-12"/>
          <w:sz w:val="30"/>
          <w:szCs w:val="30"/>
        </w:rPr>
        <w:t xml:space="preserve"> </w:t>
      </w:r>
      <w:r w:rsidRPr="004879CF">
        <w:rPr>
          <w:spacing w:val="-12"/>
          <w:sz w:val="30"/>
          <w:szCs w:val="30"/>
        </w:rPr>
        <w:t>г.</w:t>
      </w:r>
    </w:p>
    <w:p w:rsidR="00356CB3" w:rsidRDefault="00356CB3" w:rsidP="00356CB3">
      <w:pPr>
        <w:shd w:val="clear" w:color="auto" w:fill="FFFFFF"/>
        <w:tabs>
          <w:tab w:val="left" w:pos="1545"/>
        </w:tabs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ab/>
      </w:r>
      <w:r w:rsidR="00156EA8">
        <w:rPr>
          <w:spacing w:val="-12"/>
          <w:sz w:val="30"/>
          <w:szCs w:val="30"/>
        </w:rPr>
        <w:t>Групповое присвоение адреса объекта</w:t>
      </w:r>
      <w:r w:rsidR="00391B35">
        <w:rPr>
          <w:spacing w:val="-12"/>
          <w:sz w:val="30"/>
          <w:szCs w:val="30"/>
        </w:rPr>
        <w:t>м</w:t>
      </w:r>
      <w:r>
        <w:rPr>
          <w:spacing w:val="-12"/>
          <w:sz w:val="30"/>
          <w:szCs w:val="30"/>
        </w:rPr>
        <w:t>: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057"/>
        <w:gridCol w:w="1843"/>
      </w:tblGrid>
      <w:tr w:rsidR="00AA3184" w:rsidRPr="00356CB3" w:rsidTr="00B622D5">
        <w:tc>
          <w:tcPr>
            <w:tcW w:w="567" w:type="dxa"/>
          </w:tcPr>
          <w:p w:rsidR="00AA3184" w:rsidRPr="00356CB3" w:rsidRDefault="00AA3184" w:rsidP="00B622D5">
            <w:pPr>
              <w:jc w:val="center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 xml:space="preserve">№ </w:t>
            </w:r>
            <w:proofErr w:type="gramStart"/>
            <w:r w:rsidRPr="00356CB3">
              <w:rPr>
                <w:spacing w:val="-12"/>
                <w:sz w:val="24"/>
              </w:rPr>
              <w:t>п</w:t>
            </w:r>
            <w:proofErr w:type="gramEnd"/>
            <w:r w:rsidRPr="00356CB3">
              <w:rPr>
                <w:spacing w:val="-12"/>
                <w:sz w:val="24"/>
              </w:rPr>
              <w:t>/п</w:t>
            </w:r>
          </w:p>
        </w:tc>
        <w:tc>
          <w:tcPr>
            <w:tcW w:w="11057" w:type="dxa"/>
          </w:tcPr>
          <w:p w:rsidR="00AA3184" w:rsidRPr="00356CB3" w:rsidRDefault="00AA3184" w:rsidP="00B622D5">
            <w:pPr>
              <w:jc w:val="center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>Присваиваемый адрес</w:t>
            </w:r>
          </w:p>
        </w:tc>
        <w:tc>
          <w:tcPr>
            <w:tcW w:w="1843" w:type="dxa"/>
          </w:tcPr>
          <w:p w:rsidR="00AA3184" w:rsidRPr="00356CB3" w:rsidRDefault="00AA3184" w:rsidP="00B622D5">
            <w:pPr>
              <w:ind w:firstLine="0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>Кадастровый номер</w:t>
            </w:r>
          </w:p>
        </w:tc>
      </w:tr>
      <w:tr w:rsidR="00AA3184" w:rsidRPr="00356CB3" w:rsidTr="00B622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AA3184" w:rsidRDefault="00AA3184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11057" w:type="dxa"/>
          </w:tcPr>
          <w:p w:rsidR="00AA3184" w:rsidRPr="00356CB3" w:rsidRDefault="00AA3184" w:rsidP="0062730E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Российская Федерация, </w:t>
            </w:r>
            <w:r w:rsidRPr="00356CB3">
              <w:rPr>
                <w:spacing w:val="-12"/>
                <w:sz w:val="24"/>
              </w:rPr>
              <w:t xml:space="preserve">Амурская область, Мазановский муниципальный район, сельское поселение Молчановский сельсовет, село </w:t>
            </w:r>
            <w:r w:rsidR="0062730E">
              <w:rPr>
                <w:spacing w:val="-12"/>
                <w:sz w:val="24"/>
              </w:rPr>
              <w:t>Поповка</w:t>
            </w:r>
            <w:r w:rsidRPr="00356CB3">
              <w:rPr>
                <w:spacing w:val="-12"/>
                <w:sz w:val="24"/>
              </w:rPr>
              <w:t xml:space="preserve">, улица </w:t>
            </w:r>
            <w:r w:rsidR="0062730E">
              <w:rPr>
                <w:spacing w:val="-12"/>
                <w:sz w:val="24"/>
              </w:rPr>
              <w:t>Рабочая, дом 19</w:t>
            </w:r>
            <w:r>
              <w:rPr>
                <w:spacing w:val="-12"/>
                <w:sz w:val="24"/>
              </w:rPr>
              <w:t xml:space="preserve"> квартира 1</w:t>
            </w:r>
          </w:p>
        </w:tc>
        <w:tc>
          <w:tcPr>
            <w:tcW w:w="1843" w:type="dxa"/>
          </w:tcPr>
          <w:p w:rsidR="00AA3184" w:rsidRPr="00356CB3" w:rsidRDefault="00AA3184" w:rsidP="0062730E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</w:t>
            </w:r>
            <w:r w:rsidR="0062730E">
              <w:rPr>
                <w:spacing w:val="-12"/>
                <w:sz w:val="24"/>
              </w:rPr>
              <w:t>2510</w:t>
            </w:r>
            <w:r w:rsidRPr="00356CB3">
              <w:rPr>
                <w:spacing w:val="-12"/>
                <w:sz w:val="24"/>
              </w:rPr>
              <w:t>:</w:t>
            </w:r>
            <w:r w:rsidR="0062730E">
              <w:rPr>
                <w:spacing w:val="-12"/>
                <w:sz w:val="24"/>
              </w:rPr>
              <w:t>71</w:t>
            </w:r>
          </w:p>
        </w:tc>
      </w:tr>
      <w:tr w:rsidR="00AA3184" w:rsidTr="006273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0"/>
        </w:trPr>
        <w:tc>
          <w:tcPr>
            <w:tcW w:w="567" w:type="dxa"/>
          </w:tcPr>
          <w:p w:rsidR="00AA3184" w:rsidRDefault="00AA3184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11057" w:type="dxa"/>
          </w:tcPr>
          <w:p w:rsidR="00AA3184" w:rsidRDefault="00AA3184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Российская Федерация, </w:t>
            </w:r>
            <w:r w:rsidRPr="00356CB3">
              <w:rPr>
                <w:spacing w:val="-12"/>
                <w:sz w:val="24"/>
              </w:rPr>
              <w:t>Амурская область, Мазановский муниципальный район, сельское поселение Молчановский сельсовет</w:t>
            </w:r>
            <w:r w:rsidR="0062730E">
              <w:rPr>
                <w:spacing w:val="-12"/>
                <w:sz w:val="24"/>
              </w:rPr>
              <w:t>,</w:t>
            </w:r>
            <w:r w:rsidR="0062730E" w:rsidRPr="00356CB3">
              <w:rPr>
                <w:spacing w:val="-12"/>
                <w:sz w:val="24"/>
              </w:rPr>
              <w:t xml:space="preserve"> село </w:t>
            </w:r>
            <w:r w:rsidR="0062730E">
              <w:rPr>
                <w:spacing w:val="-12"/>
                <w:sz w:val="24"/>
              </w:rPr>
              <w:t>Поповка</w:t>
            </w:r>
            <w:r w:rsidR="0062730E" w:rsidRPr="00356CB3">
              <w:rPr>
                <w:spacing w:val="-12"/>
                <w:sz w:val="24"/>
              </w:rPr>
              <w:t xml:space="preserve">, улица </w:t>
            </w:r>
            <w:r w:rsidR="0062730E">
              <w:rPr>
                <w:spacing w:val="-12"/>
                <w:sz w:val="24"/>
              </w:rPr>
              <w:t>Рабочая, дом 19 квартира 2</w:t>
            </w:r>
          </w:p>
        </w:tc>
        <w:tc>
          <w:tcPr>
            <w:tcW w:w="1843" w:type="dxa"/>
          </w:tcPr>
          <w:p w:rsidR="00AA3184" w:rsidRDefault="00AA3184" w:rsidP="0062730E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</w:t>
            </w:r>
            <w:r w:rsidR="0062730E">
              <w:rPr>
                <w:spacing w:val="-12"/>
                <w:sz w:val="24"/>
              </w:rPr>
              <w:t>012510:61</w:t>
            </w:r>
          </w:p>
        </w:tc>
      </w:tr>
    </w:tbl>
    <w:p w:rsidR="00356CB3" w:rsidRDefault="00356CB3" w:rsidP="00356CB3">
      <w:pPr>
        <w:shd w:val="clear" w:color="auto" w:fill="FFFFFF"/>
        <w:tabs>
          <w:tab w:val="left" w:pos="3300"/>
        </w:tabs>
        <w:rPr>
          <w:spacing w:val="-12"/>
          <w:sz w:val="22"/>
          <w:szCs w:val="22"/>
        </w:rPr>
      </w:pPr>
    </w:p>
    <w:sectPr w:rsidR="00356CB3" w:rsidSect="00356C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506"/>
    <w:rsid w:val="0003391E"/>
    <w:rsid w:val="00067835"/>
    <w:rsid w:val="000B4959"/>
    <w:rsid w:val="000C6E8E"/>
    <w:rsid w:val="00156EA8"/>
    <w:rsid w:val="001660FC"/>
    <w:rsid w:val="001A38D5"/>
    <w:rsid w:val="001E6292"/>
    <w:rsid w:val="0022009B"/>
    <w:rsid w:val="00261C03"/>
    <w:rsid w:val="002804C7"/>
    <w:rsid w:val="00292AEF"/>
    <w:rsid w:val="002A7C7D"/>
    <w:rsid w:val="002D6086"/>
    <w:rsid w:val="00356CB3"/>
    <w:rsid w:val="003649D9"/>
    <w:rsid w:val="00391B35"/>
    <w:rsid w:val="00396B21"/>
    <w:rsid w:val="003B4612"/>
    <w:rsid w:val="003E0D1A"/>
    <w:rsid w:val="0044490B"/>
    <w:rsid w:val="00471E5B"/>
    <w:rsid w:val="004879CF"/>
    <w:rsid w:val="00496A53"/>
    <w:rsid w:val="00521DEF"/>
    <w:rsid w:val="00582BB6"/>
    <w:rsid w:val="0062730E"/>
    <w:rsid w:val="00641E4E"/>
    <w:rsid w:val="007058B1"/>
    <w:rsid w:val="00714B53"/>
    <w:rsid w:val="007705B6"/>
    <w:rsid w:val="00772BAC"/>
    <w:rsid w:val="007A1D18"/>
    <w:rsid w:val="0086206E"/>
    <w:rsid w:val="008805BE"/>
    <w:rsid w:val="008918DA"/>
    <w:rsid w:val="008E42B8"/>
    <w:rsid w:val="009376B4"/>
    <w:rsid w:val="009546A2"/>
    <w:rsid w:val="009F4E5B"/>
    <w:rsid w:val="00A32A21"/>
    <w:rsid w:val="00A63967"/>
    <w:rsid w:val="00A64911"/>
    <w:rsid w:val="00AA3184"/>
    <w:rsid w:val="00AA718F"/>
    <w:rsid w:val="00B36E47"/>
    <w:rsid w:val="00B74C5C"/>
    <w:rsid w:val="00BD2955"/>
    <w:rsid w:val="00C10699"/>
    <w:rsid w:val="00C2156C"/>
    <w:rsid w:val="00C66DDD"/>
    <w:rsid w:val="00C949E0"/>
    <w:rsid w:val="00CD0EDE"/>
    <w:rsid w:val="00D04A78"/>
    <w:rsid w:val="00DC394E"/>
    <w:rsid w:val="00DD3506"/>
    <w:rsid w:val="00DD5B34"/>
    <w:rsid w:val="00DE14E3"/>
    <w:rsid w:val="00E141AF"/>
    <w:rsid w:val="00E3072A"/>
    <w:rsid w:val="00E45001"/>
    <w:rsid w:val="00E74458"/>
    <w:rsid w:val="00E811D4"/>
    <w:rsid w:val="00EE5473"/>
    <w:rsid w:val="00F1129A"/>
    <w:rsid w:val="00F367E8"/>
    <w:rsid w:val="00F50A0F"/>
    <w:rsid w:val="00F6621D"/>
    <w:rsid w:val="00F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6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DD"/>
    <w:pPr>
      <w:ind w:left="720"/>
      <w:contextualSpacing/>
    </w:pPr>
  </w:style>
  <w:style w:type="character" w:styleId="a4">
    <w:name w:val="Strong"/>
    <w:basedOn w:val="a0"/>
    <w:qFormat/>
    <w:rsid w:val="00705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Молчаново</cp:lastModifiedBy>
  <cp:revision>27</cp:revision>
  <cp:lastPrinted>2024-04-11T04:43:00Z</cp:lastPrinted>
  <dcterms:created xsi:type="dcterms:W3CDTF">2018-07-04T02:05:00Z</dcterms:created>
  <dcterms:modified xsi:type="dcterms:W3CDTF">2024-04-11T04:44:00Z</dcterms:modified>
</cp:coreProperties>
</file>